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4932D4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5D6F44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ya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5D6F44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ka</w:t>
                  </w:r>
                  <w:proofErr w:type="spell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4932D4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5D6F44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5D6F44">
        <w:rPr>
          <w:rFonts w:ascii="Hand writing Mutlu" w:hAnsi="Hand writing Mutlu"/>
          <w:sz w:val="72"/>
          <w:szCs w:val="72"/>
        </w:rPr>
        <w:t>kaya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5D6F44">
        <w:rPr>
          <w:rFonts w:ascii="Hand writing Mutlu" w:hAnsi="Hand writing Mutlu"/>
          <w:outline/>
          <w:sz w:val="72"/>
          <w:szCs w:val="72"/>
        </w:rPr>
        <w:t>kaya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5D6F44">
        <w:rPr>
          <w:rFonts w:ascii="Hand writing Mutlu" w:hAnsi="Hand writing Mutlu"/>
          <w:outline/>
          <w:sz w:val="72"/>
          <w:szCs w:val="72"/>
        </w:rPr>
        <w:t>kaya</w:t>
      </w:r>
      <w:proofErr w:type="gramEnd"/>
    </w:p>
    <w:p w:rsidR="00B609F2" w:rsidRDefault="005D6F44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97.5pt;height:77.25pt;z-index:251682816">
            <v:textbox>
              <w:txbxContent>
                <w:p w:rsidR="007611D3" w:rsidRPr="00106A07" w:rsidRDefault="005D6F44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yan</w:t>
                  </w:r>
                  <w:proofErr w:type="gramEnd"/>
                </w:p>
              </w:txbxContent>
            </v:textbox>
          </v:oval>
        </w:pict>
      </w:r>
      <w:r w:rsidR="004932D4" w:rsidRPr="004932D4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5D6F44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u</w:t>
                  </w:r>
                  <w:proofErr w:type="gram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kaya</w:t>
      </w:r>
      <w:proofErr w:type="gramEnd"/>
      <w:r w:rsidR="007611D3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4932D4">
      <w:pPr>
        <w:rPr>
          <w:rFonts w:ascii="Hand writing Mutlu" w:hAnsi="Hand writing Mutlu"/>
          <w:outline/>
          <w:sz w:val="72"/>
          <w:szCs w:val="72"/>
        </w:rPr>
      </w:pPr>
      <w:r w:rsidRPr="004932D4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Pr="004932D4">
        <w:rPr>
          <w:noProof/>
        </w:rPr>
        <w:pict>
          <v:shape id="_x0000_s1034" type="#_x0000_t32" style="position:absolute;margin-left:157.9pt;margin-top:51.8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Hand writing Mutlu" w:hAnsi="Hand writing Mutlu"/>
          <w:sz w:val="60"/>
          <w:szCs w:val="60"/>
        </w:rPr>
        <w:t xml:space="preserve">  </w:t>
      </w:r>
      <w:proofErr w:type="gramStart"/>
      <w:r w:rsidR="005D6F44">
        <w:rPr>
          <w:rFonts w:ascii="Hand writing Mutlu" w:hAnsi="Hand writing Mutlu"/>
          <w:sz w:val="60"/>
          <w:szCs w:val="60"/>
        </w:rPr>
        <w:t>uyan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6F44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5D6F44">
        <w:rPr>
          <w:rFonts w:ascii="Hand writing Mutlu" w:hAnsi="Hand writing Mutlu"/>
          <w:outline/>
          <w:sz w:val="72"/>
          <w:szCs w:val="72"/>
        </w:rPr>
        <w:t>uyan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D6F44">
        <w:rPr>
          <w:rFonts w:ascii="Hand writing Mutlu" w:hAnsi="Hand writing Mutlu"/>
          <w:outline/>
          <w:sz w:val="72"/>
          <w:szCs w:val="72"/>
        </w:rPr>
        <w:t>uyan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6F44">
        <w:rPr>
          <w:rFonts w:ascii="Hand writing Mutlu" w:hAnsi="Hand writing Mutlu"/>
          <w:outline/>
          <w:sz w:val="72"/>
          <w:szCs w:val="72"/>
        </w:rPr>
        <w:t xml:space="preserve"> uyan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4932D4"/>
    <w:rsid w:val="005D6F44"/>
    <w:rsid w:val="00702D31"/>
    <w:rsid w:val="007611D3"/>
    <w:rsid w:val="00797BE0"/>
    <w:rsid w:val="007A67D7"/>
    <w:rsid w:val="007D05EB"/>
    <w:rsid w:val="008150E8"/>
    <w:rsid w:val="008567BF"/>
    <w:rsid w:val="0088016E"/>
    <w:rsid w:val="009322FB"/>
    <w:rsid w:val="00935414"/>
    <w:rsid w:val="00954A3E"/>
    <w:rsid w:val="009A595B"/>
    <w:rsid w:val="00A96162"/>
    <w:rsid w:val="00AE65B1"/>
    <w:rsid w:val="00B609F2"/>
    <w:rsid w:val="00BB45A2"/>
    <w:rsid w:val="00C20BA1"/>
    <w:rsid w:val="00DB26A6"/>
    <w:rsid w:val="00DE5D81"/>
    <w:rsid w:val="00DF02B8"/>
    <w:rsid w:val="00DF6A98"/>
    <w:rsid w:val="00E723C3"/>
    <w:rsid w:val="00EE6FCF"/>
    <w:rsid w:val="00F908FC"/>
    <w:rsid w:val="00FB7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0</DocSecurity>
  <Lines>1</Lines>
  <Paragraphs>1</Paragraphs>
  <ScaleCrop>false</ScaleCrop>
  <Company>NeC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2011-12-22T15:13:00Z</dcterms:created>
  <dcterms:modified xsi:type="dcterms:W3CDTF">2011-12-22T15:13:00Z</dcterms:modified>
</cp:coreProperties>
</file>